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r>
        <w:rPr>
          <w:rFonts w:hint="eastAsia"/>
        </w:rPr>
        <w:t>我叫陈熙，是北京理工大学人文与社会科学学院经济系学生，很荣幸能够分享此次广州之行的感悟。</w:t>
      </w:r>
    </w:p>
    <w:p>
      <w:r>
        <w:rPr>
          <w:rFonts w:hint="eastAsia"/>
        </w:rPr>
        <w:t xml:space="preserve">     首先请允许我表达对党和国家的感谢，对北京理工大学为我求学保驾护航的学生资助中心的衷心感谢，我能顺利的完成本科学业还能获得继续深造读研的机会离不开学校特别是学生资助中心的关爱，我是一位曾宪梓教育基金会奖学金获得者，也是优秀大学生标兵获得者。我非常感谢曾宪梓老爷爷以及曾宪梓基金会对祖国教育、航天等多项事业的支持和鼓励！我更是十分荣幸能有机会参加此次学习交流活动——寻访曾宪梓博士足迹、学习曾宪梓博士精神。非常感谢理事会工作人员、金利来集团领导、中山大学带队老师、梅州市教育局在这次梅州之行的组织、付出。此次梅州</w:t>
      </w:r>
      <w:bookmarkStart w:id="0" w:name="_GoBack"/>
      <w:bookmarkEnd w:id="0"/>
      <w:r>
        <w:rPr>
          <w:rFonts w:hint="eastAsia"/>
        </w:rPr>
        <w:t>之行，每一个安排都让我感触颇多，可以看出梅州人十分好客、爱家爱党爱国。最让我震撼和感动的则是去曾爷爷家里拜访曾爷爷，这是一次爱国教育之行，很多人都曾被曾老感动而流泪！曾老身体其实不太好，但是他见到我们青年大学生很开心，在强调的精神支持下曾老抵住身体压力陪我们度过近4个小时，这一点就真的很让人感动。在曾老家中他带领我们一起唱《没有共产党就没有新中国》，而他在讲话时几度慷慨落泪，我们能看得出他对党和国家的那份由内而外的挚爱。在与曾老一起共进午餐时，他不忍心浪费一粒米，他教育我们要秉持勤、俭、诚、信的理念，做好本职工作，更要坚持“读好书、做好人”的人生底色。更鼓励我们要做有为青年，他告诉我们，“你们是生逢其时，要坚定理想信念，永远跟党走，听党的话，更要在这个时代建功立业，主动承接重任，在大是大非面前绝不能含不清。”</w:t>
      </w:r>
      <w:r>
        <w:t>曾老的教诲我是感触很多</w:t>
      </w:r>
      <w:r>
        <w:rPr>
          <w:rFonts w:hint="eastAsia"/>
        </w:rPr>
        <w:t>，无论在什么岗位，无论有钱与否，我们都要做好自己，养活自己一家人之余也要努力回报党和国家，心有大我，至诚报国！</w:t>
      </w:r>
    </w:p>
    <w:p>
      <w:r>
        <w:rPr>
          <w:rFonts w:hint="eastAsia"/>
        </w:rPr>
        <w:t xml:space="preserve">    与我而言，我很有幸在大二就加入了中国共产党并在北京理工大学接触了很多有关党员思想政治教育工作和活动。回首三年多大学生活，是党在指导我向正确方向努力前行。</w:t>
      </w:r>
    </w:p>
    <w:p>
      <w:r>
        <w:rPr>
          <w:rFonts w:hint="eastAsia"/>
        </w:rPr>
        <w:t xml:space="preserve">    通过对曾宪梓先生事迹的学习以及此次实地交流学习，我更加坚定了我担当复兴大任建功立业新时代的决心！我不能保证我能做多好，但我一定会争取早日学有所成、报效祖国。</w:t>
      </w:r>
    </w:p>
    <w:p>
      <w:r>
        <w:rPr>
          <w:rFonts w:hint="eastAsia"/>
        </w:rPr>
        <w:t xml:space="preserve">    我毕生不忘我是宪梓学子，所以无论我以后做什么，我都要像曾老那样永远跟党走，永远为爱而前行，从点滴小事做起回报党和国家！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BA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$_$卍</cp:lastModifiedBy>
  <dcterms:modified xsi:type="dcterms:W3CDTF">2018-12-27T07:25:25Z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